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6" w:rsidRPr="005673F6" w:rsidRDefault="00B27AD2" w:rsidP="00B2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C3510" w:rsidRPr="005673F6">
        <w:rPr>
          <w:b/>
          <w:sz w:val="32"/>
          <w:szCs w:val="32"/>
        </w:rPr>
        <w:t>B.A Final</w:t>
      </w:r>
      <w:r w:rsidR="008F318E" w:rsidRPr="005673F6">
        <w:rPr>
          <w:b/>
          <w:sz w:val="32"/>
          <w:szCs w:val="32"/>
        </w:rPr>
        <w:t xml:space="preserve"> Semester V</w:t>
      </w:r>
      <w:r w:rsidR="004C3510" w:rsidRPr="005673F6">
        <w:rPr>
          <w:b/>
          <w:sz w:val="32"/>
          <w:szCs w:val="32"/>
        </w:rPr>
        <w:t xml:space="preserve"> (Lesson Plan)</w:t>
      </w:r>
      <w:r w:rsidR="005673F6" w:rsidRPr="005673F6">
        <w:rPr>
          <w:b/>
          <w:sz w:val="32"/>
          <w:szCs w:val="32"/>
        </w:rPr>
        <w:t xml:space="preserve"> 2022-23</w:t>
      </w:r>
      <w:r w:rsidR="008F318E" w:rsidRPr="005673F6">
        <w:rPr>
          <w:b/>
          <w:sz w:val="32"/>
          <w:szCs w:val="32"/>
        </w:rPr>
        <w:t xml:space="preserve"> </w:t>
      </w:r>
    </w:p>
    <w:p w:rsidR="008F318E" w:rsidRDefault="005673F6" w:rsidP="005673F6">
      <w:pPr>
        <w:ind w:left="2160"/>
      </w:pPr>
      <w:r>
        <w:t xml:space="preserve">                         </w:t>
      </w:r>
      <w:r w:rsidR="008F318E">
        <w:t>English Compulsory</w:t>
      </w:r>
    </w:p>
    <w:p w:rsidR="00B13FA6" w:rsidRDefault="00B13FA6" w:rsidP="005673F6">
      <w:pPr>
        <w:ind w:left="2160"/>
      </w:pPr>
    </w:p>
    <w:p w:rsidR="00B13FA6" w:rsidRDefault="00B13FA6" w:rsidP="005673F6">
      <w:pPr>
        <w:ind w:left="2160"/>
      </w:pPr>
    </w:p>
    <w:p w:rsidR="004C3510" w:rsidRDefault="005673F6" w:rsidP="004C3510">
      <w:r>
        <w:t xml:space="preserve"> September 2022</w:t>
      </w:r>
      <w:r w:rsidR="004C3510">
        <w:t xml:space="preserve">: </w:t>
      </w:r>
      <w:r w:rsidR="00B52AEF">
        <w:t xml:space="preserve">    </w:t>
      </w:r>
      <w:r w:rsidR="004C3510">
        <w:t xml:space="preserve"> </w:t>
      </w:r>
      <w:r w:rsidR="00B52AEF">
        <w:t>Introduction of Novel and Its forms, Literary Terms</w:t>
      </w:r>
      <w:r w:rsidR="004C3510">
        <w:t xml:space="preserve"> </w:t>
      </w:r>
    </w:p>
    <w:p w:rsidR="004C3510" w:rsidRDefault="005673F6" w:rsidP="004C3510">
      <w:r>
        <w:t>October 2022</w:t>
      </w:r>
      <w:r w:rsidR="00B52AEF">
        <w:t xml:space="preserve">:   </w:t>
      </w:r>
      <w:r>
        <w:t xml:space="preserve">        </w:t>
      </w:r>
      <w:r w:rsidR="00B52AEF">
        <w:t xml:space="preserve"> Raja </w:t>
      </w:r>
      <w:proofErr w:type="spellStart"/>
      <w:r w:rsidR="00B52AEF">
        <w:t>Roa’s</w:t>
      </w:r>
      <w:proofErr w:type="spellEnd"/>
      <w:r w:rsidR="00B52AEF">
        <w:t xml:space="preserve"> “</w:t>
      </w:r>
      <w:proofErr w:type="spellStart"/>
      <w:r w:rsidR="00B52AEF">
        <w:t>Khantapura</w:t>
      </w:r>
      <w:proofErr w:type="spellEnd"/>
      <w:r w:rsidR="00B52AEF">
        <w:t>” Text Analysis.</w:t>
      </w:r>
      <w:r w:rsidR="008F318E">
        <w:t xml:space="preserve"> </w:t>
      </w:r>
      <w:r w:rsidR="00B52AEF">
        <w:t xml:space="preserve"> Assignment I</w:t>
      </w:r>
    </w:p>
    <w:p w:rsidR="00B52AEF" w:rsidRDefault="005673F6" w:rsidP="004C3510">
      <w:r>
        <w:t>November 2022</w:t>
      </w:r>
      <w:r w:rsidR="004C3510">
        <w:t>:</w:t>
      </w:r>
      <w:r w:rsidR="00B52AEF">
        <w:t xml:space="preserve">  </w:t>
      </w:r>
      <w:r>
        <w:t xml:space="preserve">      Question and Answers. </w:t>
      </w:r>
      <w:r w:rsidR="00B52AEF">
        <w:t xml:space="preserve">Word Accent and Grammatical Functions, Intonation. </w:t>
      </w:r>
    </w:p>
    <w:p w:rsidR="004C3510" w:rsidRDefault="005673F6" w:rsidP="004C3510">
      <w:r>
        <w:t>December 2022</w:t>
      </w:r>
      <w:r w:rsidR="004C3510">
        <w:t>:</w:t>
      </w:r>
      <w:r w:rsidR="00B52AEF">
        <w:t xml:space="preserve">        Grammar: Transitional words, Conditional Clauses.</w:t>
      </w:r>
      <w:r w:rsidRPr="005673F6">
        <w:t xml:space="preserve"> </w:t>
      </w:r>
      <w:r>
        <w:t>Assignment II</w:t>
      </w:r>
    </w:p>
    <w:p w:rsidR="00B27AD2" w:rsidRDefault="00B27AD2" w:rsidP="004C3510"/>
    <w:p w:rsidR="00B27AD2" w:rsidRDefault="00B27AD2" w:rsidP="004C3510"/>
    <w:p w:rsidR="00413731" w:rsidRDefault="00B13FA6"/>
    <w:sectPr w:rsidR="00413731" w:rsidSect="00B1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3510"/>
    <w:rsid w:val="000B51DC"/>
    <w:rsid w:val="00350F9D"/>
    <w:rsid w:val="0037447E"/>
    <w:rsid w:val="004C3510"/>
    <w:rsid w:val="00506E4E"/>
    <w:rsid w:val="005673F6"/>
    <w:rsid w:val="008F318E"/>
    <w:rsid w:val="00931B2C"/>
    <w:rsid w:val="00AB504F"/>
    <w:rsid w:val="00B13A46"/>
    <w:rsid w:val="00B13FA6"/>
    <w:rsid w:val="00B21283"/>
    <w:rsid w:val="00B27AD2"/>
    <w:rsid w:val="00B52AEF"/>
    <w:rsid w:val="00BF65F6"/>
    <w:rsid w:val="00C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D.shardha sharma</dc:creator>
  <cp:lastModifiedBy>D.shardha sharma</cp:lastModifiedBy>
  <cp:revision>7</cp:revision>
  <cp:lastPrinted>2022-09-13T04:44:00Z</cp:lastPrinted>
  <dcterms:created xsi:type="dcterms:W3CDTF">2022-09-06T04:43:00Z</dcterms:created>
  <dcterms:modified xsi:type="dcterms:W3CDTF">2022-09-13T04:44:00Z</dcterms:modified>
</cp:coreProperties>
</file>